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8CD8" w14:textId="66CEA0EE" w:rsidR="008C51E4" w:rsidRPr="008A0C44" w:rsidRDefault="008A0C44" w:rsidP="0071767C">
      <w:pPr>
        <w:jc w:val="center"/>
        <w:rPr>
          <w:rFonts w:ascii="Georgia" w:hAnsi="Georgia"/>
          <w:b/>
          <w:sz w:val="20"/>
          <w:szCs w:val="20"/>
        </w:rPr>
      </w:pPr>
      <w:r w:rsidRPr="008A0C44">
        <w:rPr>
          <w:rFonts w:ascii="Georgia" w:hAnsi="Georgia"/>
          <w:b/>
          <w:sz w:val="20"/>
          <w:szCs w:val="20"/>
        </w:rPr>
        <w:t>The Borough of Queens Undergraduate Research Day,</w:t>
      </w:r>
      <w:r w:rsidR="00F1190E">
        <w:rPr>
          <w:rFonts w:ascii="Georgia" w:hAnsi="Georgia"/>
          <w:b/>
          <w:sz w:val="20"/>
          <w:szCs w:val="20"/>
        </w:rPr>
        <w:t xml:space="preserve"> Queens College,</w:t>
      </w:r>
      <w:r w:rsidRPr="008A0C44">
        <w:rPr>
          <w:rFonts w:ascii="Georgia" w:hAnsi="Georgia"/>
          <w:b/>
          <w:sz w:val="20"/>
          <w:szCs w:val="20"/>
        </w:rPr>
        <w:t xml:space="preserve"> April 2, 2024</w:t>
      </w:r>
    </w:p>
    <w:p w14:paraId="0795258C" w14:textId="77777777" w:rsidR="0071767C" w:rsidRPr="008A0C44" w:rsidRDefault="0071767C" w:rsidP="0071767C">
      <w:pPr>
        <w:jc w:val="center"/>
        <w:rPr>
          <w:rFonts w:ascii="Georgia" w:hAnsi="Georgia"/>
          <w:b/>
        </w:rPr>
      </w:pPr>
      <w:r w:rsidRPr="008A0C44">
        <w:rPr>
          <w:rFonts w:ascii="Georgia" w:hAnsi="Georgia"/>
          <w:b/>
        </w:rPr>
        <w:t>POSTER JUDGING RUBRIC</w:t>
      </w:r>
    </w:p>
    <w:p w14:paraId="59D4E6A3" w14:textId="77777777" w:rsidR="008A0C44" w:rsidRPr="008A0C44" w:rsidRDefault="008A0C44" w:rsidP="0071767C">
      <w:pPr>
        <w:jc w:val="center"/>
        <w:rPr>
          <w:rFonts w:ascii="Georgia" w:hAnsi="Georgia"/>
          <w:sz w:val="20"/>
          <w:szCs w:val="20"/>
        </w:rPr>
      </w:pPr>
    </w:p>
    <w:p w14:paraId="7FCE0E9F" w14:textId="77777777" w:rsidR="0071767C" w:rsidRPr="008A0C44" w:rsidRDefault="0071767C" w:rsidP="0071767C">
      <w:pPr>
        <w:rPr>
          <w:rFonts w:ascii="Georgia" w:hAnsi="Georgia"/>
          <w:sz w:val="20"/>
          <w:szCs w:val="20"/>
        </w:rPr>
      </w:pPr>
      <w:r w:rsidRPr="008A0C44">
        <w:rPr>
          <w:rFonts w:ascii="Georgia" w:hAnsi="Georgia"/>
          <w:b/>
          <w:bCs/>
          <w:sz w:val="20"/>
          <w:szCs w:val="20"/>
        </w:rPr>
        <w:t>Presenter’s Name:</w:t>
      </w:r>
      <w:r w:rsidRPr="008A0C44">
        <w:rPr>
          <w:rFonts w:ascii="Georgia" w:hAnsi="Georgia"/>
          <w:sz w:val="20"/>
          <w:szCs w:val="20"/>
        </w:rPr>
        <w:t xml:space="preserve">  ____________________________ (if more than one presenter, include only the first presenter’s name)</w:t>
      </w:r>
    </w:p>
    <w:p w14:paraId="1F13F4C2" w14:textId="6F0F0BCF" w:rsidR="0071767C" w:rsidRPr="008A0C44" w:rsidRDefault="0071767C" w:rsidP="0071767C">
      <w:pPr>
        <w:rPr>
          <w:rFonts w:ascii="Georgia" w:hAnsi="Georgia"/>
          <w:sz w:val="20"/>
          <w:szCs w:val="20"/>
        </w:rPr>
      </w:pPr>
      <w:r w:rsidRPr="008A0C44">
        <w:rPr>
          <w:rFonts w:ascii="Georgia" w:hAnsi="Georgia"/>
          <w:b/>
          <w:bCs/>
          <w:sz w:val="20"/>
          <w:szCs w:val="20"/>
        </w:rPr>
        <w:t>Poster Number:</w:t>
      </w:r>
      <w:r w:rsidRPr="008A0C44">
        <w:rPr>
          <w:rFonts w:ascii="Georgia" w:hAnsi="Georgia"/>
          <w:sz w:val="20"/>
          <w:szCs w:val="20"/>
        </w:rPr>
        <w:t xml:space="preserve"> ______________________________</w:t>
      </w:r>
    </w:p>
    <w:p w14:paraId="5BA167DA" w14:textId="038AAED4" w:rsidR="0071767C" w:rsidRDefault="0071767C" w:rsidP="0071767C">
      <w:pPr>
        <w:rPr>
          <w:rFonts w:ascii="Georgia" w:hAnsi="Georgia"/>
          <w:sz w:val="20"/>
          <w:szCs w:val="20"/>
        </w:rPr>
      </w:pPr>
      <w:r w:rsidRPr="008A0C44">
        <w:rPr>
          <w:rFonts w:ascii="Georgia" w:hAnsi="Georgia"/>
          <w:b/>
          <w:bCs/>
          <w:sz w:val="20"/>
          <w:szCs w:val="20"/>
        </w:rPr>
        <w:t>College:</w:t>
      </w:r>
      <w:r w:rsidRPr="008A0C44">
        <w:rPr>
          <w:rFonts w:ascii="Georgia" w:hAnsi="Georgia"/>
          <w:sz w:val="20"/>
          <w:szCs w:val="20"/>
        </w:rPr>
        <w:t xml:space="preserve"> ____________________________________</w:t>
      </w:r>
    </w:p>
    <w:p w14:paraId="00560FC0" w14:textId="58FCD309" w:rsidR="008A0C44" w:rsidRPr="008A0C44" w:rsidRDefault="008A0C44" w:rsidP="0071767C">
      <w:pPr>
        <w:rPr>
          <w:rFonts w:ascii="Georgia" w:hAnsi="Georgia"/>
          <w:sz w:val="20"/>
          <w:szCs w:val="20"/>
        </w:rPr>
      </w:pPr>
      <w:r w:rsidRPr="008A0C44">
        <w:rPr>
          <w:rFonts w:ascii="Georgia" w:hAnsi="Georgia"/>
          <w:b/>
          <w:bCs/>
          <w:sz w:val="20"/>
          <w:szCs w:val="20"/>
        </w:rPr>
        <w:t>Judge’s Name</w:t>
      </w:r>
      <w:r>
        <w:rPr>
          <w:rFonts w:ascii="Georgia" w:hAnsi="Georgia"/>
          <w:b/>
          <w:bCs/>
          <w:sz w:val="20"/>
          <w:szCs w:val="20"/>
        </w:rPr>
        <w:t xml:space="preserve"> &amp; Affiliation</w:t>
      </w:r>
      <w:r w:rsidRPr="008A0C44">
        <w:rPr>
          <w:rFonts w:ascii="Georgia" w:hAnsi="Georgia"/>
          <w:b/>
          <w:bCs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____________________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927"/>
        <w:gridCol w:w="2568"/>
        <w:gridCol w:w="3074"/>
        <w:gridCol w:w="2909"/>
        <w:gridCol w:w="2129"/>
        <w:gridCol w:w="798"/>
      </w:tblGrid>
      <w:tr w:rsidR="0071767C" w:rsidRPr="008A0C44" w14:paraId="779F2489" w14:textId="77777777" w:rsidTr="008A0C44">
        <w:tc>
          <w:tcPr>
            <w:tcW w:w="1927" w:type="dxa"/>
          </w:tcPr>
          <w:p w14:paraId="34224C84" w14:textId="77777777" w:rsidR="0071767C" w:rsidRPr="008A0C44" w:rsidRDefault="0071767C" w:rsidP="0071767C">
            <w:pPr>
              <w:rPr>
                <w:rFonts w:ascii="Georgia" w:hAnsi="Georgia"/>
                <w:b/>
                <w:sz w:val="20"/>
                <w:szCs w:val="20"/>
              </w:rPr>
            </w:pPr>
            <w:r w:rsidRPr="008A0C44">
              <w:rPr>
                <w:rFonts w:ascii="Georgia" w:hAnsi="Georgia"/>
                <w:b/>
                <w:sz w:val="20"/>
                <w:szCs w:val="20"/>
              </w:rPr>
              <w:t>Category</w:t>
            </w:r>
          </w:p>
        </w:tc>
        <w:tc>
          <w:tcPr>
            <w:tcW w:w="2568" w:type="dxa"/>
          </w:tcPr>
          <w:p w14:paraId="22DE27B1" w14:textId="77777777" w:rsidR="0071767C" w:rsidRPr="008A0C44" w:rsidRDefault="0071767C" w:rsidP="008A0C4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A0C44">
              <w:rPr>
                <w:rFonts w:ascii="Georgia" w:hAnsi="Georgia"/>
                <w:b/>
                <w:sz w:val="20"/>
                <w:szCs w:val="20"/>
              </w:rPr>
              <w:t>9-10 points</w:t>
            </w:r>
          </w:p>
        </w:tc>
        <w:tc>
          <w:tcPr>
            <w:tcW w:w="3074" w:type="dxa"/>
          </w:tcPr>
          <w:p w14:paraId="3FA56C92" w14:textId="77777777" w:rsidR="0071767C" w:rsidRPr="008A0C44" w:rsidRDefault="0071767C" w:rsidP="008A0C4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A0C44">
              <w:rPr>
                <w:rFonts w:ascii="Georgia" w:hAnsi="Georgia"/>
                <w:b/>
                <w:sz w:val="20"/>
                <w:szCs w:val="20"/>
              </w:rPr>
              <w:t>7-8 points</w:t>
            </w:r>
          </w:p>
        </w:tc>
        <w:tc>
          <w:tcPr>
            <w:tcW w:w="2909" w:type="dxa"/>
          </w:tcPr>
          <w:p w14:paraId="4842EA84" w14:textId="77777777" w:rsidR="0071767C" w:rsidRPr="008A0C44" w:rsidRDefault="0071767C" w:rsidP="008A0C4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A0C44">
              <w:rPr>
                <w:rFonts w:ascii="Georgia" w:hAnsi="Georgia"/>
                <w:b/>
                <w:sz w:val="20"/>
                <w:szCs w:val="20"/>
              </w:rPr>
              <w:t>5-6 points</w:t>
            </w:r>
          </w:p>
        </w:tc>
        <w:tc>
          <w:tcPr>
            <w:tcW w:w="2129" w:type="dxa"/>
          </w:tcPr>
          <w:p w14:paraId="4A2B9CC0" w14:textId="77777777" w:rsidR="0071767C" w:rsidRPr="008A0C44" w:rsidRDefault="0071767C" w:rsidP="008A0C4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A0C44">
              <w:rPr>
                <w:rFonts w:ascii="Georgia" w:hAnsi="Georgia"/>
                <w:b/>
                <w:sz w:val="20"/>
                <w:szCs w:val="20"/>
              </w:rPr>
              <w:t>Below 5 points</w:t>
            </w:r>
          </w:p>
        </w:tc>
        <w:tc>
          <w:tcPr>
            <w:tcW w:w="798" w:type="dxa"/>
          </w:tcPr>
          <w:p w14:paraId="06294094" w14:textId="77777777" w:rsidR="0071767C" w:rsidRPr="008A0C44" w:rsidRDefault="0071767C" w:rsidP="0071767C">
            <w:pPr>
              <w:rPr>
                <w:rFonts w:ascii="Georgia" w:hAnsi="Georgia"/>
                <w:b/>
                <w:sz w:val="20"/>
                <w:szCs w:val="20"/>
              </w:rPr>
            </w:pPr>
            <w:r w:rsidRPr="008A0C44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</w:tr>
      <w:tr w:rsidR="0071767C" w:rsidRPr="008A0C44" w14:paraId="23D9FBD5" w14:textId="77777777" w:rsidTr="008A0C44">
        <w:tc>
          <w:tcPr>
            <w:tcW w:w="1927" w:type="dxa"/>
          </w:tcPr>
          <w:p w14:paraId="2F499382" w14:textId="77777777" w:rsidR="0071767C" w:rsidRPr="008A0C44" w:rsidRDefault="0071767C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Abstract</w:t>
            </w:r>
          </w:p>
        </w:tc>
        <w:tc>
          <w:tcPr>
            <w:tcW w:w="2568" w:type="dxa"/>
          </w:tcPr>
          <w:p w14:paraId="34AC9FE5" w14:textId="4A4988D9" w:rsidR="0071767C" w:rsidRPr="008A0C44" w:rsidRDefault="0071767C" w:rsidP="009C7FCD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Abstract is clear and strongly represents the research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 question, findings, and conclusion. </w:t>
            </w:r>
            <w:r w:rsidRPr="008A0C44">
              <w:rPr>
                <w:rFonts w:ascii="Georgia" w:hAnsi="Georgia"/>
                <w:sz w:val="20"/>
                <w:szCs w:val="20"/>
              </w:rPr>
              <w:t xml:space="preserve">   </w:t>
            </w:r>
          </w:p>
        </w:tc>
        <w:tc>
          <w:tcPr>
            <w:tcW w:w="3074" w:type="dxa"/>
          </w:tcPr>
          <w:p w14:paraId="5D7EDA79" w14:textId="3FC67D8A" w:rsidR="0071767C" w:rsidRPr="008A0C44" w:rsidRDefault="0071767C" w:rsidP="009C7FCD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Abstract is adequate, </w:t>
            </w:r>
            <w:r w:rsidR="009C7FCD" w:rsidRPr="008A0C44">
              <w:rPr>
                <w:rFonts w:ascii="Georgia" w:hAnsi="Georgia"/>
                <w:sz w:val="20"/>
                <w:szCs w:val="20"/>
              </w:rPr>
              <w:t xml:space="preserve">but </w:t>
            </w:r>
            <w:r w:rsidRPr="008A0C44">
              <w:rPr>
                <w:rFonts w:ascii="Georgia" w:hAnsi="Georgia"/>
                <w:sz w:val="20"/>
                <w:szCs w:val="20"/>
              </w:rPr>
              <w:t xml:space="preserve">could use more precision 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>regarding either question, findings, or conclusion.</w:t>
            </w:r>
          </w:p>
          <w:p w14:paraId="66903C55" w14:textId="77777777" w:rsidR="009C7FCD" w:rsidRPr="008A0C44" w:rsidRDefault="009C7FCD" w:rsidP="009C7FC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09" w:type="dxa"/>
          </w:tcPr>
          <w:p w14:paraId="466763B1" w14:textId="7F92DB7A" w:rsidR="0071767C" w:rsidRPr="008A0C44" w:rsidRDefault="0071767C" w:rsidP="009C7FCD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Abstract </w:t>
            </w:r>
            <w:r w:rsidR="009C7FCD" w:rsidRPr="008A0C44">
              <w:rPr>
                <w:rFonts w:ascii="Georgia" w:hAnsi="Georgia"/>
                <w:sz w:val="20"/>
                <w:szCs w:val="20"/>
              </w:rPr>
              <w:t>is</w:t>
            </w:r>
            <w:r w:rsidRPr="008A0C44">
              <w:rPr>
                <w:rFonts w:ascii="Georgia" w:hAnsi="Georgia"/>
                <w:sz w:val="20"/>
                <w:szCs w:val="20"/>
              </w:rPr>
              <w:t xml:space="preserve"> somewhat unclear and could use more 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precision regarding two of the following: question, findings, or conclusion. </w:t>
            </w:r>
          </w:p>
        </w:tc>
        <w:tc>
          <w:tcPr>
            <w:tcW w:w="2129" w:type="dxa"/>
          </w:tcPr>
          <w:p w14:paraId="07685CD7" w14:textId="551736A3" w:rsidR="0071767C" w:rsidRPr="008A0C44" w:rsidRDefault="0071767C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Abstract could use improvement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 regarding all: question, findings, and conclusion. </w:t>
            </w:r>
          </w:p>
        </w:tc>
        <w:tc>
          <w:tcPr>
            <w:tcW w:w="798" w:type="dxa"/>
          </w:tcPr>
          <w:p w14:paraId="49BE47EC" w14:textId="77777777" w:rsidR="0071767C" w:rsidRPr="008A0C44" w:rsidRDefault="0071767C" w:rsidP="0071767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767C" w:rsidRPr="008A0C44" w14:paraId="5CCBBB58" w14:textId="77777777" w:rsidTr="008A0C44">
        <w:tc>
          <w:tcPr>
            <w:tcW w:w="1927" w:type="dxa"/>
          </w:tcPr>
          <w:p w14:paraId="7C9EDEB6" w14:textId="77777777" w:rsidR="0071767C" w:rsidRPr="008A0C44" w:rsidRDefault="0071767C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Poster Content</w:t>
            </w:r>
          </w:p>
          <w:p w14:paraId="59BEF0E5" w14:textId="77777777" w:rsidR="003B08E9" w:rsidRDefault="003B08E9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(including hypothesis or research question; method/technique; and </w:t>
            </w:r>
            <w:proofErr w:type="gramStart"/>
            <w:r w:rsidRPr="008A0C44">
              <w:rPr>
                <w:rFonts w:ascii="Georgia" w:hAnsi="Georgia"/>
                <w:sz w:val="20"/>
                <w:szCs w:val="20"/>
              </w:rPr>
              <w:t>clearly-stated</w:t>
            </w:r>
            <w:proofErr w:type="gramEnd"/>
            <w:r w:rsidRPr="008A0C44">
              <w:rPr>
                <w:rFonts w:ascii="Georgia" w:hAnsi="Georgia"/>
                <w:sz w:val="20"/>
                <w:szCs w:val="20"/>
              </w:rPr>
              <w:t xml:space="preserve"> conclusion)</w:t>
            </w:r>
          </w:p>
          <w:p w14:paraId="75D2DF21" w14:textId="77777777" w:rsidR="008A0C44" w:rsidRPr="008A0C44" w:rsidRDefault="008A0C44" w:rsidP="0071767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8" w:type="dxa"/>
          </w:tcPr>
          <w:p w14:paraId="35C6EE4C" w14:textId="66668119" w:rsidR="0071767C" w:rsidRPr="008A0C44" w:rsidRDefault="0071767C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Poster </w:t>
            </w:r>
            <w:r w:rsidR="003B08E9" w:rsidRPr="008A0C44">
              <w:rPr>
                <w:rFonts w:ascii="Georgia" w:hAnsi="Georgia"/>
                <w:sz w:val="20"/>
                <w:szCs w:val="20"/>
              </w:rPr>
              <w:t xml:space="preserve">makes a strong representation of all elements of the research and provides </w:t>
            </w:r>
            <w:proofErr w:type="gramStart"/>
            <w:r w:rsidR="003B08E9" w:rsidRPr="008A0C44">
              <w:rPr>
                <w:rFonts w:ascii="Georgia" w:hAnsi="Georgia"/>
                <w:sz w:val="20"/>
                <w:szCs w:val="20"/>
              </w:rPr>
              <w:t>clearly-stated</w:t>
            </w:r>
            <w:proofErr w:type="gramEnd"/>
            <w:r w:rsidR="003B08E9" w:rsidRPr="008A0C44">
              <w:rPr>
                <w:rFonts w:ascii="Georgia" w:hAnsi="Georgia"/>
                <w:sz w:val="20"/>
                <w:szCs w:val="20"/>
              </w:rPr>
              <w:t xml:space="preserve"> hypothesis and conclusion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>.</w:t>
            </w:r>
            <w:r w:rsidR="003B08E9" w:rsidRPr="008A0C44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</w:tcPr>
          <w:p w14:paraId="7DF2E4FA" w14:textId="77777777" w:rsidR="0071767C" w:rsidRPr="008A0C44" w:rsidRDefault="0071767C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Poster adequately presents the research.  The hypothesis or </w:t>
            </w:r>
            <w:r w:rsidR="009C7FCD" w:rsidRPr="008A0C44">
              <w:rPr>
                <w:rFonts w:ascii="Georgia" w:hAnsi="Georgia"/>
                <w:sz w:val="20"/>
                <w:szCs w:val="20"/>
              </w:rPr>
              <w:t>conclusion are reasonably clear</w:t>
            </w:r>
            <w:r w:rsidRPr="008A0C44">
              <w:rPr>
                <w:rFonts w:ascii="Georgia" w:hAnsi="Georgia"/>
                <w:sz w:val="20"/>
                <w:szCs w:val="20"/>
              </w:rPr>
              <w:t xml:space="preserve">, although somewhat general. </w:t>
            </w:r>
          </w:p>
          <w:p w14:paraId="4D242AC5" w14:textId="77777777" w:rsidR="003A3D10" w:rsidRPr="008A0C44" w:rsidRDefault="003A3D10" w:rsidP="0071767C">
            <w:pPr>
              <w:rPr>
                <w:rFonts w:ascii="Georgia" w:hAnsi="Georgia"/>
                <w:sz w:val="20"/>
                <w:szCs w:val="20"/>
              </w:rPr>
            </w:pPr>
          </w:p>
          <w:p w14:paraId="2BB0B672" w14:textId="2D887112" w:rsidR="003A3D10" w:rsidRPr="008A0C44" w:rsidRDefault="003A3D10" w:rsidP="0071767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09" w:type="dxa"/>
          </w:tcPr>
          <w:p w14:paraId="35540F47" w14:textId="657751C2" w:rsidR="0071767C" w:rsidRPr="008A0C44" w:rsidRDefault="0071767C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Poster content </w:t>
            </w:r>
            <w:r w:rsidR="009C7FCD" w:rsidRPr="008A0C44">
              <w:rPr>
                <w:rFonts w:ascii="Georgia" w:hAnsi="Georgia"/>
                <w:sz w:val="20"/>
                <w:szCs w:val="20"/>
              </w:rPr>
              <w:t>is</w:t>
            </w:r>
            <w:r w:rsidRPr="008A0C44">
              <w:rPr>
                <w:rFonts w:ascii="Georgia" w:hAnsi="Georgia"/>
                <w:sz w:val="20"/>
                <w:szCs w:val="20"/>
              </w:rPr>
              <w:t xml:space="preserve"> difficult to follow in some areas.  Poster does not clearly make connection between the study, the hypothesis, the </w:t>
            </w:r>
            <w:proofErr w:type="gramStart"/>
            <w:r w:rsidRPr="008A0C44">
              <w:rPr>
                <w:rFonts w:ascii="Georgia" w:hAnsi="Georgia"/>
                <w:sz w:val="20"/>
                <w:szCs w:val="20"/>
              </w:rPr>
              <w:t>method</w:t>
            </w:r>
            <w:proofErr w:type="gramEnd"/>
            <w:r w:rsidRPr="008A0C44">
              <w:rPr>
                <w:rFonts w:ascii="Georgia" w:hAnsi="Georgia"/>
                <w:sz w:val="20"/>
                <w:szCs w:val="20"/>
              </w:rPr>
              <w:t xml:space="preserve"> or conclusion.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8A0C44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</w:tcPr>
          <w:p w14:paraId="74DAE4CA" w14:textId="53CD875E" w:rsidR="0071767C" w:rsidRPr="008A0C44" w:rsidRDefault="009C7FCD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Poster content needs improvement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 in several areas. </w:t>
            </w:r>
          </w:p>
        </w:tc>
        <w:tc>
          <w:tcPr>
            <w:tcW w:w="798" w:type="dxa"/>
          </w:tcPr>
          <w:p w14:paraId="0C881CF6" w14:textId="77777777" w:rsidR="0071767C" w:rsidRPr="008A0C44" w:rsidRDefault="0071767C" w:rsidP="0071767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767C" w:rsidRPr="008A0C44" w14:paraId="7CB3D0BC" w14:textId="77777777" w:rsidTr="008A0C44">
        <w:tc>
          <w:tcPr>
            <w:tcW w:w="1927" w:type="dxa"/>
          </w:tcPr>
          <w:p w14:paraId="0EDEFEBB" w14:textId="77777777" w:rsidR="0071767C" w:rsidRPr="008A0C44" w:rsidRDefault="009C7FCD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Poster appearance and </w:t>
            </w:r>
            <w:r w:rsidR="003B08E9" w:rsidRPr="008A0C44">
              <w:rPr>
                <w:rFonts w:ascii="Georgia" w:hAnsi="Georgia"/>
                <w:sz w:val="20"/>
                <w:szCs w:val="20"/>
              </w:rPr>
              <w:t>effectiveness of visual communication</w:t>
            </w:r>
          </w:p>
        </w:tc>
        <w:tc>
          <w:tcPr>
            <w:tcW w:w="2568" w:type="dxa"/>
          </w:tcPr>
          <w:p w14:paraId="1BDF04A8" w14:textId="6C07134A" w:rsidR="0071767C" w:rsidRPr="008A0C44" w:rsidRDefault="009C7FCD" w:rsidP="009C7FCD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Poster is visually appealing and effective.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 Poster contains few or no typos or grammatical errors.</w:t>
            </w:r>
          </w:p>
        </w:tc>
        <w:tc>
          <w:tcPr>
            <w:tcW w:w="3074" w:type="dxa"/>
          </w:tcPr>
          <w:p w14:paraId="55C267C3" w14:textId="2C5AB8C5" w:rsidR="0071767C" w:rsidRPr="008A0C44" w:rsidRDefault="003B08E9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Poster has </w:t>
            </w:r>
            <w:proofErr w:type="gramStart"/>
            <w:r w:rsidRPr="008A0C44">
              <w:rPr>
                <w:rFonts w:ascii="Georgia" w:hAnsi="Georgia"/>
                <w:sz w:val="20"/>
                <w:szCs w:val="20"/>
              </w:rPr>
              <w:t>strengths, but</w:t>
            </w:r>
            <w:proofErr w:type="gramEnd"/>
            <w:r w:rsidRPr="008A0C44">
              <w:rPr>
                <w:rFonts w:ascii="Georgia" w:hAnsi="Georgia"/>
                <w:sz w:val="20"/>
                <w:szCs w:val="20"/>
              </w:rPr>
              <w:t xml:space="preserve"> is not always well-organized; could use more effective visual communication. 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>Poster contains a few typos or grammatical errors.</w:t>
            </w:r>
          </w:p>
        </w:tc>
        <w:tc>
          <w:tcPr>
            <w:tcW w:w="2909" w:type="dxa"/>
          </w:tcPr>
          <w:p w14:paraId="1E138FAA" w14:textId="01BA4666" w:rsidR="0071767C" w:rsidRPr="008A0C44" w:rsidRDefault="009C7FCD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Poster is </w:t>
            </w:r>
            <w:r w:rsidR="003B08E9" w:rsidRPr="008A0C44">
              <w:rPr>
                <w:rFonts w:ascii="Georgia" w:hAnsi="Georgia"/>
                <w:sz w:val="20"/>
                <w:szCs w:val="20"/>
              </w:rPr>
              <w:t>adequate but</w:t>
            </w:r>
            <w:r w:rsidRPr="008A0C44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B08E9" w:rsidRPr="008A0C44">
              <w:rPr>
                <w:rFonts w:ascii="Georgia" w:hAnsi="Georgia"/>
                <w:sz w:val="20"/>
                <w:szCs w:val="20"/>
              </w:rPr>
              <w:t>could be more effective</w:t>
            </w:r>
            <w:r w:rsidRPr="008A0C44">
              <w:rPr>
                <w:rFonts w:ascii="Georgia" w:hAnsi="Georgia"/>
                <w:sz w:val="20"/>
                <w:szCs w:val="20"/>
              </w:rPr>
              <w:t>.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 Poster contains several typos or grammatical errors.</w:t>
            </w:r>
          </w:p>
        </w:tc>
        <w:tc>
          <w:tcPr>
            <w:tcW w:w="2129" w:type="dxa"/>
          </w:tcPr>
          <w:p w14:paraId="6F7B2ED8" w14:textId="01862BF0" w:rsidR="0071767C" w:rsidRPr="008A0C44" w:rsidRDefault="009C7FCD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Poster needs revision to increase readability and effectiveness.</w:t>
            </w:r>
            <w:r w:rsidR="003A3D10" w:rsidRPr="008A0C44">
              <w:rPr>
                <w:rFonts w:ascii="Georgia" w:hAnsi="Georgia"/>
                <w:sz w:val="20"/>
                <w:szCs w:val="20"/>
              </w:rPr>
              <w:t xml:space="preserve"> Contains multiple typos or grammatical errors.</w:t>
            </w:r>
          </w:p>
        </w:tc>
        <w:tc>
          <w:tcPr>
            <w:tcW w:w="798" w:type="dxa"/>
          </w:tcPr>
          <w:p w14:paraId="63C0F640" w14:textId="77777777" w:rsidR="0071767C" w:rsidRPr="008A0C44" w:rsidRDefault="0071767C" w:rsidP="0071767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A3D10" w:rsidRPr="008A0C44" w14:paraId="416620BD" w14:textId="77777777" w:rsidTr="008A0C44">
        <w:tc>
          <w:tcPr>
            <w:tcW w:w="1927" w:type="dxa"/>
          </w:tcPr>
          <w:p w14:paraId="797933ED" w14:textId="5BF88137" w:rsidR="003A3D10" w:rsidRPr="008A0C44" w:rsidRDefault="003A3D10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Effective oral communication</w:t>
            </w:r>
          </w:p>
        </w:tc>
        <w:tc>
          <w:tcPr>
            <w:tcW w:w="2568" w:type="dxa"/>
          </w:tcPr>
          <w:p w14:paraId="39C9F99E" w14:textId="096D25D7" w:rsidR="003A3D10" w:rsidRPr="008A0C44" w:rsidRDefault="003A3D10" w:rsidP="009C7FCD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 xml:space="preserve">Confidently </w:t>
            </w:r>
            <w:r w:rsidR="00755213" w:rsidRPr="008A0C44">
              <w:rPr>
                <w:rFonts w:ascii="Georgia" w:hAnsi="Georgia"/>
                <w:sz w:val="20"/>
                <w:szCs w:val="20"/>
              </w:rPr>
              <w:t xml:space="preserve">explains poster/project content and answers questions. </w:t>
            </w:r>
          </w:p>
        </w:tc>
        <w:tc>
          <w:tcPr>
            <w:tcW w:w="3074" w:type="dxa"/>
          </w:tcPr>
          <w:p w14:paraId="1479F93E" w14:textId="1A718060" w:rsidR="003A3D10" w:rsidRPr="008A0C44" w:rsidRDefault="00755213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Explains poster content and answers questions but could use more effective ways to communicate.</w:t>
            </w:r>
          </w:p>
        </w:tc>
        <w:tc>
          <w:tcPr>
            <w:tcW w:w="2909" w:type="dxa"/>
          </w:tcPr>
          <w:p w14:paraId="265B8702" w14:textId="192BA720" w:rsidR="003A3D10" w:rsidRPr="008A0C44" w:rsidRDefault="00755213" w:rsidP="003B08E9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Partially explains poster/project content but could use more confidence in communication.</w:t>
            </w:r>
          </w:p>
        </w:tc>
        <w:tc>
          <w:tcPr>
            <w:tcW w:w="2129" w:type="dxa"/>
          </w:tcPr>
          <w:p w14:paraId="20571625" w14:textId="098836ED" w:rsidR="003A3D10" w:rsidRPr="008A0C44" w:rsidRDefault="00755213" w:rsidP="0071767C">
            <w:pPr>
              <w:rPr>
                <w:rFonts w:ascii="Georgia" w:hAnsi="Georgia"/>
                <w:sz w:val="20"/>
                <w:szCs w:val="20"/>
              </w:rPr>
            </w:pPr>
            <w:r w:rsidRPr="008A0C44">
              <w:rPr>
                <w:rFonts w:ascii="Georgia" w:hAnsi="Georgia"/>
                <w:sz w:val="20"/>
                <w:szCs w:val="20"/>
              </w:rPr>
              <w:t>Difficult to understand the explanation of the poster/project content.</w:t>
            </w:r>
          </w:p>
        </w:tc>
        <w:tc>
          <w:tcPr>
            <w:tcW w:w="798" w:type="dxa"/>
          </w:tcPr>
          <w:p w14:paraId="47F948AE" w14:textId="77777777" w:rsidR="003A3D10" w:rsidRPr="008A0C44" w:rsidRDefault="003A3D10" w:rsidP="0071767C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95BB42F" w14:textId="77777777" w:rsidR="0071767C" w:rsidRPr="008A0C44" w:rsidRDefault="0071767C" w:rsidP="0071767C">
      <w:pPr>
        <w:rPr>
          <w:rFonts w:ascii="Georgia" w:hAnsi="Georgia"/>
          <w:sz w:val="20"/>
          <w:szCs w:val="20"/>
        </w:rPr>
      </w:pPr>
    </w:p>
    <w:p w14:paraId="6E1C3A86" w14:textId="0D014261" w:rsidR="009C7FCD" w:rsidRPr="008A0C44" w:rsidRDefault="009C7FCD" w:rsidP="0071767C">
      <w:pPr>
        <w:rPr>
          <w:rFonts w:ascii="Georgia" w:hAnsi="Georgia"/>
          <w:b/>
          <w:bCs/>
          <w:sz w:val="21"/>
          <w:szCs w:val="21"/>
        </w:rPr>
      </w:pP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Pr="008A0C44">
        <w:rPr>
          <w:rFonts w:ascii="Georgia" w:hAnsi="Georgia"/>
          <w:sz w:val="20"/>
          <w:szCs w:val="20"/>
        </w:rPr>
        <w:tab/>
      </w:r>
      <w:r w:rsidR="008A0C44" w:rsidRPr="008A0C44">
        <w:rPr>
          <w:rFonts w:ascii="Georgia" w:hAnsi="Georgia"/>
          <w:b/>
          <w:bCs/>
          <w:sz w:val="21"/>
          <w:szCs w:val="21"/>
        </w:rPr>
        <w:t xml:space="preserve">       </w:t>
      </w:r>
      <w:r w:rsidRPr="008A0C44">
        <w:rPr>
          <w:rFonts w:ascii="Georgia" w:hAnsi="Georgia"/>
          <w:b/>
          <w:bCs/>
          <w:sz w:val="21"/>
          <w:szCs w:val="21"/>
        </w:rPr>
        <w:t>Total Score: _________________</w:t>
      </w:r>
    </w:p>
    <w:p w14:paraId="4BFE2383" w14:textId="77777777" w:rsidR="009C7FCD" w:rsidRDefault="009C7FCD" w:rsidP="0071767C"/>
    <w:p w14:paraId="6FA523BE" w14:textId="77777777" w:rsidR="009C7FCD" w:rsidRPr="0071767C" w:rsidRDefault="009C7FCD" w:rsidP="0071767C"/>
    <w:sectPr w:rsidR="009C7FCD" w:rsidRPr="0071767C" w:rsidSect="005C5603">
      <w:pgSz w:w="15840" w:h="12240" w:orient="landscape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7C"/>
    <w:rsid w:val="00003058"/>
    <w:rsid w:val="003A3D10"/>
    <w:rsid w:val="003B08E9"/>
    <w:rsid w:val="005351F4"/>
    <w:rsid w:val="005C5603"/>
    <w:rsid w:val="0071767C"/>
    <w:rsid w:val="00755213"/>
    <w:rsid w:val="008A0C44"/>
    <w:rsid w:val="008C51E4"/>
    <w:rsid w:val="009C7FCD"/>
    <w:rsid w:val="00D81D80"/>
    <w:rsid w:val="00F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48D2"/>
  <w15:chartTrackingRefBased/>
  <w15:docId w15:val="{E38AAE22-5CF0-4B10-8069-6D59130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Nerio</dc:creator>
  <cp:keywords/>
  <dc:description/>
  <cp:lastModifiedBy>Sarbani Ghoshal</cp:lastModifiedBy>
  <cp:revision>4</cp:revision>
  <cp:lastPrinted>2019-07-17T18:15:00Z</cp:lastPrinted>
  <dcterms:created xsi:type="dcterms:W3CDTF">2024-03-15T15:14:00Z</dcterms:created>
  <dcterms:modified xsi:type="dcterms:W3CDTF">2024-03-15T15:15:00Z</dcterms:modified>
</cp:coreProperties>
</file>